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81" w:rsidRPr="000760CE" w:rsidRDefault="00B36981" w:rsidP="00B36981">
      <w:pPr>
        <w:rPr>
          <w:rFonts w:ascii="Times New Roman" w:hAnsi="Times New Roman" w:cs="Times New Roman"/>
          <w:b/>
          <w:sz w:val="28"/>
          <w:szCs w:val="28"/>
        </w:rPr>
      </w:pPr>
      <w:r w:rsidRPr="000760CE">
        <w:rPr>
          <w:rFonts w:ascii="Times New Roman" w:hAnsi="Times New Roman" w:cs="Times New Roman"/>
          <w:b/>
          <w:sz w:val="28"/>
          <w:szCs w:val="28"/>
        </w:rPr>
        <w:t>CHUYÊN ĐỀ 2: TÌM THÀNH PHẦN CHƯA BIẾT</w:t>
      </w:r>
    </w:p>
    <w:p w:rsidR="00B36981" w:rsidRPr="000760CE" w:rsidRDefault="00B36981" w:rsidP="00B36981">
      <w:pPr>
        <w:rPr>
          <w:rFonts w:ascii="Times New Roman" w:hAnsi="Times New Roman" w:cs="Times New Roman"/>
          <w:b/>
          <w:sz w:val="28"/>
          <w:szCs w:val="28"/>
        </w:rPr>
      </w:pPr>
      <w:r w:rsidRPr="000760CE">
        <w:rPr>
          <w:rFonts w:ascii="Times New Roman" w:hAnsi="Times New Roman" w:cs="Times New Roman"/>
          <w:b/>
          <w:sz w:val="28"/>
          <w:szCs w:val="28"/>
        </w:rPr>
        <w:t>B. DẠNG BÀI NÂNG CAO</w:t>
      </w:r>
    </w:p>
    <w:p w:rsidR="00B36981" w:rsidRDefault="00B36981" w:rsidP="00B36981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760C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0760CE">
        <w:rPr>
          <w:rFonts w:ascii="Times New Roman" w:hAnsi="Times New Roman" w:cs="Times New Roman"/>
          <w:b/>
          <w:i/>
          <w:sz w:val="28"/>
          <w:szCs w:val="28"/>
        </w:rPr>
        <w:t>Dạng</w:t>
      </w:r>
      <w:proofErr w:type="spellEnd"/>
      <w:r w:rsidRPr="000760CE">
        <w:rPr>
          <w:rFonts w:ascii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Dạng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bài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tìm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thành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phần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chưa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biết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mà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vế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trái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là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tổng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hiệu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tích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thương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của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một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với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vế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phải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là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một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tổng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hiệu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tích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thương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của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hai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B36981" w:rsidRPr="00FB579C" w:rsidRDefault="00B36981" w:rsidP="00B36981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</w:pPr>
      <w:proofErr w:type="spellStart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>tập</w:t>
      </w:r>
      <w:proofErr w:type="spellEnd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>áp</w:t>
      </w:r>
      <w:proofErr w:type="spellEnd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FB5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>dụng</w:t>
      </w:r>
      <w:proofErr w:type="spellEnd"/>
    </w:p>
    <w:p w:rsidR="00B36981" w:rsidRPr="00FB579C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7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>:</w:t>
      </w:r>
    </w:p>
    <w:p w:rsidR="00B36981" w:rsidRPr="00FB579C" w:rsidRDefault="00B36981" w:rsidP="00B36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B579C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5 = 800 : 4</w:t>
      </w:r>
    </w:p>
    <w:p w:rsidR="00B36981" w:rsidRPr="00FB579C" w:rsidRDefault="00B36981" w:rsidP="00B36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B579C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7 = 9 x 5</w:t>
      </w:r>
    </w:p>
    <w:p w:rsidR="00B36981" w:rsidRPr="00FB579C" w:rsidRDefault="00B36981" w:rsidP="00B36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6 = </w:t>
      </w:r>
      <w:proofErr w:type="gramStart"/>
      <w:r w:rsidRPr="00FB579C">
        <w:rPr>
          <w:rFonts w:ascii="Times New Roman" w:hAnsi="Times New Roman" w:cs="Times New Roman"/>
          <w:sz w:val="28"/>
          <w:szCs w:val="28"/>
        </w:rPr>
        <w:t>240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36981" w:rsidRPr="00FB579C" w:rsidRDefault="00B36981" w:rsidP="00B36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 xml:space="preserve">8 x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= 128 x 3</w:t>
      </w:r>
    </w:p>
    <w:p w:rsidR="00B36981" w:rsidRPr="00FB579C" w:rsidRDefault="00B36981" w:rsidP="00B36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B579C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4 = 28 +7 </w:t>
      </w:r>
    </w:p>
    <w:p w:rsidR="00B36981" w:rsidRPr="00FB579C" w:rsidRDefault="00B36981" w:rsidP="00B36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9 = 250 – 25 </w:t>
      </w:r>
    </w:p>
    <w:p w:rsidR="00B36981" w:rsidRPr="00FB579C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7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FB579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B579C">
        <w:rPr>
          <w:rFonts w:ascii="Times New Roman" w:hAnsi="Times New Roman" w:cs="Times New Roman"/>
          <w:sz w:val="28"/>
          <w:szCs w:val="28"/>
        </w:rPr>
        <w:t>:</w:t>
      </w:r>
    </w:p>
    <w:p w:rsidR="00B36981" w:rsidRPr="00FB579C" w:rsidRDefault="00B36981" w:rsidP="00B369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 xml:space="preserve">X + 5 = </w:t>
      </w:r>
      <w:proofErr w:type="gramStart"/>
      <w:r w:rsidRPr="00FB579C">
        <w:rPr>
          <w:rFonts w:ascii="Times New Roman" w:hAnsi="Times New Roman" w:cs="Times New Roman"/>
          <w:sz w:val="28"/>
          <w:szCs w:val="28"/>
        </w:rPr>
        <w:t>440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36981" w:rsidRPr="00FB579C" w:rsidRDefault="00B36981" w:rsidP="00B369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 xml:space="preserve">19 + X = </w:t>
      </w:r>
      <w:proofErr w:type="gramStart"/>
      <w:r w:rsidRPr="00FB579C">
        <w:rPr>
          <w:rFonts w:ascii="Times New Roman" w:hAnsi="Times New Roman" w:cs="Times New Roman"/>
          <w:sz w:val="28"/>
          <w:szCs w:val="28"/>
        </w:rPr>
        <w:t>384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36981" w:rsidRPr="00FB579C" w:rsidRDefault="00B36981" w:rsidP="00B369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 xml:space="preserve">25 – X = </w:t>
      </w:r>
      <w:proofErr w:type="gramStart"/>
      <w:r w:rsidRPr="00FB579C">
        <w:rPr>
          <w:rFonts w:ascii="Times New Roman" w:hAnsi="Times New Roman" w:cs="Times New Roman"/>
          <w:sz w:val="28"/>
          <w:szCs w:val="28"/>
        </w:rPr>
        <w:t>120 :</w:t>
      </w:r>
      <w:proofErr w:type="gramEnd"/>
      <w:r w:rsidRPr="00FB579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36981" w:rsidRPr="00FB579C" w:rsidRDefault="00B36981" w:rsidP="00B369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B579C">
        <w:rPr>
          <w:rFonts w:ascii="Times New Roman" w:hAnsi="Times New Roman" w:cs="Times New Roman"/>
          <w:sz w:val="28"/>
          <w:szCs w:val="28"/>
        </w:rPr>
        <w:t>X – 35 = 24 x 5</w:t>
      </w:r>
    </w:p>
    <w:p w:rsidR="00B36981" w:rsidRPr="000760CE" w:rsidRDefault="00B36981" w:rsidP="00B36981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</w:pPr>
      <w:bookmarkStart w:id="0" w:name="_GoBack"/>
      <w:bookmarkEnd w:id="0"/>
      <w:r w:rsidRPr="000760CE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0760CE">
        <w:rPr>
          <w:rFonts w:ascii="Times New Roman" w:hAnsi="Times New Roman" w:cs="Times New Roman"/>
          <w:b/>
          <w:i/>
          <w:sz w:val="28"/>
          <w:szCs w:val="28"/>
        </w:rPr>
        <w:t>Dạng</w:t>
      </w:r>
      <w:proofErr w:type="spellEnd"/>
      <w:r w:rsidRPr="000760CE">
        <w:rPr>
          <w:rFonts w:ascii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Các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bài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tìm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 </w:t>
      </w:r>
      <w:r w:rsidRPr="000760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fr-FR"/>
        </w:rPr>
        <w:t>x</w:t>
      </w:r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 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mà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vế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trái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là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biểu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thức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có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2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phép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tính</w:t>
      </w:r>
      <w:proofErr w:type="spellEnd"/>
      <w:r w:rsidRPr="00076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:</w:t>
      </w:r>
    </w:p>
    <w:p w:rsidR="00B36981" w:rsidRPr="000760CE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>:</w:t>
      </w:r>
    </w:p>
    <w:p w:rsidR="00B36981" w:rsidRPr="000760CE" w:rsidRDefault="00B36981" w:rsidP="00B369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403 –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2 = 30 </w:t>
      </w:r>
    </w:p>
    <w:p w:rsidR="00B36981" w:rsidRPr="000760CE" w:rsidRDefault="00B36981" w:rsidP="00B369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55 +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3 = 100</w:t>
      </w:r>
    </w:p>
    <w:p w:rsidR="00B36981" w:rsidRPr="000760CE" w:rsidRDefault="00B36981" w:rsidP="00B369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75 + X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5 = 100</w:t>
      </w:r>
    </w:p>
    <w:p w:rsidR="00B36981" w:rsidRPr="000760CE" w:rsidRDefault="00B36981" w:rsidP="00B369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245 – X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7 = 70</w:t>
      </w:r>
    </w:p>
    <w:p w:rsidR="00B36981" w:rsidRPr="000760CE" w:rsidRDefault="00B36981" w:rsidP="00B36981">
      <w:pPr>
        <w:rPr>
          <w:rFonts w:ascii="Times New Roman" w:hAnsi="Times New Roman" w:cs="Times New Roman"/>
          <w:b/>
          <w:sz w:val="28"/>
          <w:szCs w:val="28"/>
        </w:rPr>
      </w:pPr>
      <w:r w:rsidRPr="000760C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X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vế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phép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vế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</w:rPr>
        <w:t>.</w:t>
      </w:r>
    </w:p>
    <w:p w:rsidR="00B36981" w:rsidRPr="000760CE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>:</w:t>
      </w:r>
    </w:p>
    <w:p w:rsidR="00B36981" w:rsidRPr="000760CE" w:rsidRDefault="00B36981" w:rsidP="00B36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375 –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2 = 500 : 2</w:t>
      </w:r>
    </w:p>
    <w:p w:rsidR="00B36981" w:rsidRPr="000760CE" w:rsidRDefault="00B36981" w:rsidP="00B36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32 +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3 = 15 x 5</w:t>
      </w:r>
    </w:p>
    <w:p w:rsidR="00B36981" w:rsidRPr="000760CE" w:rsidRDefault="00B36981" w:rsidP="00B36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56 –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5 = 5 x 6</w:t>
      </w:r>
    </w:p>
    <w:p w:rsidR="00B36981" w:rsidRPr="000760CE" w:rsidRDefault="00B36981" w:rsidP="00B36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45 +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8 = 225 : 3</w:t>
      </w:r>
    </w:p>
    <w:p w:rsidR="00B36981" w:rsidRPr="000760CE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>:</w:t>
      </w:r>
    </w:p>
    <w:p w:rsidR="00B36981" w:rsidRPr="000760CE" w:rsidRDefault="00B36981" w:rsidP="00B369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lastRenderedPageBreak/>
        <w:t xml:space="preserve">125 –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5 = 5 + 45</w:t>
      </w:r>
    </w:p>
    <w:p w:rsidR="00B36981" w:rsidRPr="000760CE" w:rsidRDefault="00B36981" w:rsidP="00B369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350 + X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8 = 500 + 50</w:t>
      </w:r>
    </w:p>
    <w:p w:rsidR="00B36981" w:rsidRPr="000760CE" w:rsidRDefault="00B36981" w:rsidP="00B369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135 – X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3 = 5 x 6</w:t>
      </w:r>
    </w:p>
    <w:p w:rsidR="00B36981" w:rsidRPr="000760CE" w:rsidRDefault="00B36981" w:rsidP="00B369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153 – X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9 =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252 :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36981" w:rsidRDefault="00B36981" w:rsidP="00B36981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</w:pPr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4.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Dạng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4 :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Bài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tìm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 x 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mà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là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biểu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thức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có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dấu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ngoặc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đơn</w:t>
      </w:r>
      <w:proofErr w:type="spellEnd"/>
      <w:r w:rsidRPr="00B36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.</w:t>
      </w:r>
    </w:p>
    <w:p w:rsidR="00B36981" w:rsidRPr="000760CE" w:rsidRDefault="00B36981" w:rsidP="00B369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760CE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760CE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0760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36981" w:rsidRPr="000760CE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>:</w:t>
      </w:r>
    </w:p>
    <w:p w:rsidR="00B36981" w:rsidRPr="000760CE" w:rsidRDefault="00B36981" w:rsidP="00B369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– 3 ) : 5 = 34</w:t>
      </w:r>
    </w:p>
    <w:p w:rsidR="00B36981" w:rsidRPr="000760CE" w:rsidRDefault="00B36981" w:rsidP="00B369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+ 23 ) : 8 = 22</w:t>
      </w:r>
    </w:p>
    <w:p w:rsidR="00B36981" w:rsidRPr="000760CE" w:rsidRDefault="00B36981" w:rsidP="00B369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( 45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– X ) : 3 = 15</w:t>
      </w:r>
    </w:p>
    <w:p w:rsidR="00B36981" w:rsidRPr="000760CE" w:rsidRDefault="00B36981" w:rsidP="00B369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6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( 75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+ X ) : 4 = 56</w:t>
      </w:r>
    </w:p>
    <w:p w:rsidR="00B36981" w:rsidRPr="000760CE" w:rsidRDefault="00B36981" w:rsidP="00B369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076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60CE">
        <w:rPr>
          <w:rFonts w:ascii="Times New Roman" w:hAnsi="Times New Roman" w:cs="Times New Roman"/>
          <w:sz w:val="28"/>
          <w:szCs w:val="28"/>
        </w:rPr>
        <w:t>:</w:t>
      </w:r>
    </w:p>
    <w:p w:rsidR="00B36981" w:rsidRPr="000760CE" w:rsidRDefault="00B36981" w:rsidP="00B3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– 5 ) x 6 = 24 x 2</w:t>
      </w:r>
    </w:p>
    <w:p w:rsidR="00B36981" w:rsidRPr="000760CE" w:rsidRDefault="00B36981" w:rsidP="00B3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( 47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– X ) x 4 = 248 : 2</w:t>
      </w:r>
    </w:p>
    <w:p w:rsidR="00B36981" w:rsidRPr="000760CE" w:rsidRDefault="00B36981" w:rsidP="00B3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X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+ 27 ) x 7 = 300 – 48 </w:t>
      </w:r>
    </w:p>
    <w:p w:rsidR="00B36981" w:rsidRPr="000760CE" w:rsidRDefault="00B36981" w:rsidP="00B3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0CE">
        <w:rPr>
          <w:rFonts w:ascii="Times New Roman" w:hAnsi="Times New Roman" w:cs="Times New Roman"/>
          <w:sz w:val="28"/>
          <w:szCs w:val="28"/>
        </w:rPr>
        <w:t>( 13</w:t>
      </w:r>
      <w:proofErr w:type="gramEnd"/>
      <w:r w:rsidRPr="000760CE">
        <w:rPr>
          <w:rFonts w:ascii="Times New Roman" w:hAnsi="Times New Roman" w:cs="Times New Roman"/>
          <w:sz w:val="28"/>
          <w:szCs w:val="28"/>
        </w:rPr>
        <w:t xml:space="preserve"> + X ) x 9 = 213 + 165</w:t>
      </w:r>
    </w:p>
    <w:p w:rsidR="00B36981" w:rsidRPr="00B36981" w:rsidRDefault="00B36981" w:rsidP="00B36981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A5A26" w:rsidRDefault="004A5A26"/>
    <w:sectPr w:rsidR="004A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F17"/>
    <w:multiLevelType w:val="hybridMultilevel"/>
    <w:tmpl w:val="1D080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0A3"/>
    <w:multiLevelType w:val="hybridMultilevel"/>
    <w:tmpl w:val="12745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4A82"/>
    <w:multiLevelType w:val="hybridMultilevel"/>
    <w:tmpl w:val="7F42A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40CB"/>
    <w:multiLevelType w:val="hybridMultilevel"/>
    <w:tmpl w:val="A1166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C6921"/>
    <w:multiLevelType w:val="hybridMultilevel"/>
    <w:tmpl w:val="BC686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32711"/>
    <w:multiLevelType w:val="hybridMultilevel"/>
    <w:tmpl w:val="F330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7111"/>
    <w:multiLevelType w:val="hybridMultilevel"/>
    <w:tmpl w:val="93EC2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1"/>
    <w:rsid w:val="003C1E01"/>
    <w:rsid w:val="004A5A26"/>
    <w:rsid w:val="00B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1569"/>
  <w15:chartTrackingRefBased/>
  <w15:docId w15:val="{029A3720-F24D-4255-8B57-0F36DFD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Thêm Đào Thị</dc:creator>
  <cp:keywords/>
  <dc:description/>
  <cp:lastModifiedBy>Thu Thêm Đào Thị</cp:lastModifiedBy>
  <cp:revision>1</cp:revision>
  <cp:lastPrinted>2021-03-20T10:35:00Z</cp:lastPrinted>
  <dcterms:created xsi:type="dcterms:W3CDTF">2021-03-20T10:30:00Z</dcterms:created>
  <dcterms:modified xsi:type="dcterms:W3CDTF">2021-03-20T12:16:00Z</dcterms:modified>
</cp:coreProperties>
</file>